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6C4AA" w14:textId="31DDD87F" w:rsidR="00022F9B" w:rsidRPr="00EF68D9" w:rsidRDefault="00584197" w:rsidP="00791E09">
      <w:pPr>
        <w:pStyle w:val="Heading"/>
        <w:rPr>
          <w:rFonts w:eastAsia="Calibri"/>
        </w:rPr>
      </w:pPr>
      <w:r w:rsidRPr="00EF68D9">
        <w:t>Code of Conduct for the [</w:t>
      </w:r>
      <w:r w:rsidRPr="00EF68D9">
        <w:rPr>
          <w:i/>
        </w:rPr>
        <w:t>Name</w:t>
      </w:r>
      <w:r w:rsidRPr="00EF68D9">
        <w:t>] Club</w:t>
      </w:r>
    </w:p>
    <w:p w14:paraId="201BB9C2" w14:textId="37B61EB7" w:rsidR="00311B93" w:rsidRPr="00EF68D9" w:rsidRDefault="00584197" w:rsidP="00EF68D9">
      <w:pPr>
        <w:pStyle w:val="ListParagraph"/>
      </w:pPr>
      <w:r w:rsidRPr="00EF68D9">
        <w:t xml:space="preserve">The [name] Club </w:t>
      </w:r>
      <w:r w:rsidR="00321BC7">
        <w:t xml:space="preserve">(“the Club”) </w:t>
      </w:r>
      <w:bookmarkStart w:id="0" w:name="_GoBack"/>
      <w:bookmarkEnd w:id="0"/>
      <w:r w:rsidRPr="00EF68D9">
        <w:t>does not tolerate any form of harassment or victimisation and expects all of its members</w:t>
      </w:r>
      <w:r w:rsidR="00FD427A" w:rsidRPr="00EF68D9">
        <w:t xml:space="preserve">, employees, </w:t>
      </w:r>
      <w:r w:rsidRPr="00EF68D9">
        <w:t>and visitors to treat each other with respect</w:t>
      </w:r>
      <w:r w:rsidR="00391B06" w:rsidRPr="00EF68D9">
        <w:t>,</w:t>
      </w:r>
      <w:r w:rsidRPr="00EF68D9">
        <w:t xml:space="preserve"> courtesy and consideration.</w:t>
      </w:r>
    </w:p>
    <w:p w14:paraId="6502E5A0" w14:textId="35E99279" w:rsidR="00584197" w:rsidRDefault="0054627C" w:rsidP="00EF68D9">
      <w:pPr>
        <w:pStyle w:val="ListParagraph"/>
      </w:pPr>
      <w:r w:rsidRPr="00EF68D9">
        <w:t>All members of the</w:t>
      </w:r>
      <w:r w:rsidR="00584197" w:rsidRPr="00EF68D9">
        <w:t xml:space="preserve"> Club</w:t>
      </w:r>
      <w:r w:rsidRPr="00EF68D9">
        <w:t xml:space="preserve"> are expected to read and agree to act </w:t>
      </w:r>
      <w:r w:rsidR="00584197" w:rsidRPr="00EF68D9">
        <w:t>in accordance</w:t>
      </w:r>
      <w:r w:rsidR="00F4109C" w:rsidRPr="00EF68D9">
        <w:t xml:space="preserve"> with this Code of Conduct and </w:t>
      </w:r>
      <w:r w:rsidR="00EF68D9">
        <w:t xml:space="preserve">the </w:t>
      </w:r>
      <w:r w:rsidR="00EF68D9" w:rsidRPr="00EF68D9">
        <w:t xml:space="preserve">University </w:t>
      </w:r>
      <w:r w:rsidR="00EF68D9">
        <w:t xml:space="preserve">of Oxford’s </w:t>
      </w:r>
      <w:r w:rsidR="00EF68D9" w:rsidRPr="00EF68D9">
        <w:rPr>
          <w:i/>
        </w:rPr>
        <w:t>Policy and Procedure on Harassment</w:t>
      </w:r>
      <w:r w:rsidR="00584197" w:rsidRPr="00EF68D9">
        <w:t>. Membership may be removed or suspended for failing to do so.</w:t>
      </w:r>
      <w:r w:rsidRPr="00EF68D9">
        <w:t xml:space="preserve"> </w:t>
      </w:r>
    </w:p>
    <w:p w14:paraId="5CA509FE" w14:textId="5C0C86DD" w:rsidR="00791E09" w:rsidRPr="00EF68D9" w:rsidRDefault="00321BC7" w:rsidP="00791E09">
      <w:pPr>
        <w:pStyle w:val="ListParagraph"/>
        <w:numPr>
          <w:ilvl w:val="0"/>
          <w:numId w:val="0"/>
        </w:numPr>
      </w:pPr>
      <w:hyperlink r:id="rId7" w:history="1">
        <w:r w:rsidR="00791E09">
          <w:rPr>
            <w:rStyle w:val="Hyperlink"/>
          </w:rPr>
          <w:t>University Policy and Procedure on Harassment</w:t>
        </w:r>
      </w:hyperlink>
      <w:r w:rsidR="00791E09">
        <w:rPr>
          <w:rStyle w:val="FootnoteReference"/>
        </w:rPr>
        <w:footnoteReference w:id="1"/>
      </w:r>
    </w:p>
    <w:p w14:paraId="3D6EDB91" w14:textId="77777777" w:rsidR="00584197" w:rsidRPr="00EF68D9" w:rsidRDefault="00584197" w:rsidP="00EF68D9">
      <w:pPr>
        <w:pStyle w:val="ListParagraph"/>
      </w:pPr>
      <w:r w:rsidRPr="00EF68D9">
        <w:t>All members of the Club are expected to:</w:t>
      </w:r>
    </w:p>
    <w:p w14:paraId="0E78D220" w14:textId="77777777" w:rsidR="00584197" w:rsidRPr="00EF68D9" w:rsidRDefault="00584197" w:rsidP="00EF68D9">
      <w:pPr>
        <w:pStyle w:val="Listparabullets"/>
      </w:pPr>
      <w:r w:rsidRPr="00EF68D9">
        <w:t>treat other members with dignity and respect;</w:t>
      </w:r>
    </w:p>
    <w:p w14:paraId="4C21C1D5" w14:textId="09C44CD5" w:rsidR="00584197" w:rsidRPr="00EF68D9" w:rsidRDefault="00584197" w:rsidP="00EF68D9">
      <w:pPr>
        <w:pStyle w:val="Listparabullets"/>
      </w:pPr>
      <w:r w:rsidRPr="00EF68D9">
        <w:t xml:space="preserve">discourage any form </w:t>
      </w:r>
      <w:r w:rsidR="00FD427A" w:rsidRPr="00EF68D9">
        <w:t xml:space="preserve">of </w:t>
      </w:r>
      <w:r w:rsidRPr="00EF68D9">
        <w:t>harassment by making it clear that such behaviour is unacceptable; and</w:t>
      </w:r>
    </w:p>
    <w:p w14:paraId="4615E8A9" w14:textId="77777777" w:rsidR="00584197" w:rsidRPr="00EF68D9" w:rsidRDefault="00584197" w:rsidP="00EF68D9">
      <w:pPr>
        <w:pStyle w:val="Listparabullets"/>
      </w:pPr>
      <w:proofErr w:type="gramStart"/>
      <w:r w:rsidRPr="00EF68D9">
        <w:t>support</w:t>
      </w:r>
      <w:proofErr w:type="gramEnd"/>
      <w:r w:rsidRPr="00EF68D9">
        <w:t xml:space="preserve"> other </w:t>
      </w:r>
      <w:r w:rsidR="00F4109C" w:rsidRPr="00EF68D9">
        <w:t>members</w:t>
      </w:r>
      <w:r w:rsidRPr="00EF68D9">
        <w:t xml:space="preserve"> who feel that </w:t>
      </w:r>
      <w:r w:rsidR="00D864DA" w:rsidRPr="00EF68D9">
        <w:t>t</w:t>
      </w:r>
      <w:r w:rsidR="00F4109C" w:rsidRPr="00EF68D9">
        <w:t xml:space="preserve">hey have </w:t>
      </w:r>
      <w:r w:rsidR="00FD427A" w:rsidRPr="00EF68D9">
        <w:t xml:space="preserve">been </w:t>
      </w:r>
      <w:r w:rsidR="00F4109C" w:rsidRPr="00EF68D9">
        <w:t>subject to harassment.</w:t>
      </w:r>
    </w:p>
    <w:p w14:paraId="70761570" w14:textId="4AC439F5" w:rsidR="00584197" w:rsidRPr="00EF68D9" w:rsidRDefault="00391B06" w:rsidP="00EF68D9">
      <w:pPr>
        <w:pStyle w:val="ListParagraph"/>
      </w:pPr>
      <w:r w:rsidRPr="00EF68D9">
        <w:t xml:space="preserve">“Harassment” </w:t>
      </w:r>
      <w:r w:rsidR="00D864DA" w:rsidRPr="00EF68D9">
        <w:t xml:space="preserve">includes </w:t>
      </w:r>
      <w:r w:rsidR="005D333B" w:rsidRPr="00EF68D9">
        <w:t xml:space="preserve">in particular </w:t>
      </w:r>
      <w:r w:rsidR="00F4109C" w:rsidRPr="00EF68D9">
        <w:t>the following conduct</w:t>
      </w:r>
      <w:r w:rsidR="00FD427A" w:rsidRPr="00EF68D9">
        <w:t xml:space="preserve">, however carried out (including </w:t>
      </w:r>
      <w:r w:rsidR="001E2BF9" w:rsidRPr="00EF68D9">
        <w:t>online</w:t>
      </w:r>
      <w:r w:rsidR="00FD427A" w:rsidRPr="00EF68D9">
        <w:t>)</w:t>
      </w:r>
      <w:r w:rsidR="00D864DA" w:rsidRPr="00EF68D9">
        <w:t>:</w:t>
      </w:r>
    </w:p>
    <w:p w14:paraId="033EE04E" w14:textId="77777777" w:rsidR="00584197" w:rsidRPr="00EF68D9" w:rsidRDefault="00584197" w:rsidP="00EF68D9">
      <w:pPr>
        <w:pStyle w:val="Listparabullets"/>
      </w:pPr>
      <w:r w:rsidRPr="00EF68D9">
        <w:t>verbal or physical bullying or threats</w:t>
      </w:r>
    </w:p>
    <w:p w14:paraId="1E2FBC9F" w14:textId="77777777" w:rsidR="00584197" w:rsidRPr="00EF68D9" w:rsidRDefault="00584197" w:rsidP="00EF68D9">
      <w:pPr>
        <w:pStyle w:val="Listparabullets"/>
      </w:pPr>
      <w:r w:rsidRPr="00EF68D9">
        <w:t>sexual harassment including unwanted physical conduct, sexually explicit remarks or sexual assault</w:t>
      </w:r>
    </w:p>
    <w:p w14:paraId="2863E0A7" w14:textId="77777777" w:rsidR="00584197" w:rsidRPr="00EF68D9" w:rsidRDefault="00584197" w:rsidP="00EF68D9">
      <w:pPr>
        <w:pStyle w:val="Listparabullets"/>
      </w:pPr>
      <w:r w:rsidRPr="00EF68D9">
        <w:t>raci</w:t>
      </w:r>
      <w:r w:rsidR="000004C3" w:rsidRPr="00EF68D9">
        <w:t xml:space="preserve">st </w:t>
      </w:r>
      <w:r w:rsidR="009871EA" w:rsidRPr="00EF68D9">
        <w:t xml:space="preserve">behaviour or </w:t>
      </w:r>
      <w:r w:rsidR="000004C3" w:rsidRPr="00EF68D9">
        <w:t>comments</w:t>
      </w:r>
    </w:p>
    <w:p w14:paraId="1AAE3CB0" w14:textId="77777777" w:rsidR="00D86344" w:rsidRPr="00EF68D9" w:rsidRDefault="00D86344" w:rsidP="00EF68D9">
      <w:pPr>
        <w:pStyle w:val="Listparabullets"/>
      </w:pPr>
      <w:r w:rsidRPr="00EF68D9">
        <w:t>homophobic</w:t>
      </w:r>
      <w:r w:rsidR="009871EA" w:rsidRPr="00EF68D9">
        <w:t xml:space="preserve"> behaviour or </w:t>
      </w:r>
      <w:r w:rsidR="000004C3" w:rsidRPr="00EF68D9">
        <w:t>comments</w:t>
      </w:r>
    </w:p>
    <w:p w14:paraId="21F429E4" w14:textId="77777777" w:rsidR="00EA1F8C" w:rsidRPr="00EF68D9" w:rsidRDefault="000004C3" w:rsidP="00EF68D9">
      <w:pPr>
        <w:pStyle w:val="Listparabullets"/>
      </w:pPr>
      <w:r w:rsidRPr="00EF68D9">
        <w:t>victimisation</w:t>
      </w:r>
    </w:p>
    <w:p w14:paraId="18EC13CD" w14:textId="2EF7C40E" w:rsidR="00FD427A" w:rsidRPr="00EF68D9" w:rsidRDefault="00391B06" w:rsidP="00EF68D9">
      <w:pPr>
        <w:pStyle w:val="Listparabullets"/>
      </w:pPr>
      <w:r w:rsidRPr="00EF68D9">
        <w:t>religiously motivated abuse</w:t>
      </w:r>
    </w:p>
    <w:p w14:paraId="22102A5C" w14:textId="171746FC" w:rsidR="00EF68D9" w:rsidRPr="00EF68D9" w:rsidRDefault="009871EA" w:rsidP="00EF68D9">
      <w:pPr>
        <w:pStyle w:val="ListParagraph"/>
      </w:pPr>
      <w:r w:rsidRPr="00EF68D9">
        <w:t>If you wish to complain about harassment within the Club</w:t>
      </w:r>
      <w:r w:rsidR="00791E09">
        <w:t>,</w:t>
      </w:r>
      <w:r w:rsidRPr="00EF68D9">
        <w:t xml:space="preserve"> you </w:t>
      </w:r>
      <w:r w:rsidR="00BB2840" w:rsidRPr="00EF68D9">
        <w:t xml:space="preserve">should consider trying to resolve the matter informally. If such resolution is unsuccessful you </w:t>
      </w:r>
      <w:r w:rsidRPr="00EF68D9">
        <w:t xml:space="preserve">can make a formal complaint in writing to any Committee member. </w:t>
      </w:r>
    </w:p>
    <w:p w14:paraId="71A8AD10" w14:textId="6135C69D" w:rsidR="009871EA" w:rsidRPr="00EF68D9" w:rsidRDefault="009871EA" w:rsidP="00EF68D9">
      <w:pPr>
        <w:pStyle w:val="ListParagraph"/>
      </w:pPr>
      <w:r w:rsidRPr="00EF68D9">
        <w:t>For informal advice, including in relation to how you make a complaint, you can contact [</w:t>
      </w:r>
      <w:r w:rsidR="000004C3" w:rsidRPr="00EF68D9">
        <w:t>name of Committee member</w:t>
      </w:r>
      <w:r w:rsidRPr="00EF68D9">
        <w:t>] at [</w:t>
      </w:r>
      <w:r w:rsidR="000004C3" w:rsidRPr="00EF68D9">
        <w:t>email address</w:t>
      </w:r>
      <w:r w:rsidRPr="00EF68D9">
        <w:t>].</w:t>
      </w:r>
    </w:p>
    <w:p w14:paraId="0CC4FE50" w14:textId="68F7EFAA" w:rsidR="009871EA" w:rsidRPr="00EF68D9" w:rsidRDefault="000004C3" w:rsidP="00EF68D9">
      <w:pPr>
        <w:pStyle w:val="ListParagraph"/>
      </w:pPr>
      <w:r w:rsidRPr="00EF68D9">
        <w:t xml:space="preserve">University </w:t>
      </w:r>
      <w:r w:rsidR="00791E09">
        <w:t xml:space="preserve">of </w:t>
      </w:r>
      <w:r w:rsidR="00791E09" w:rsidRPr="00EF68D9">
        <w:t xml:space="preserve">Oxford </w:t>
      </w:r>
      <w:r w:rsidRPr="00EF68D9">
        <w:t>students</w:t>
      </w:r>
      <w:r w:rsidR="009871EA" w:rsidRPr="00EF68D9">
        <w:t xml:space="preserve"> </w:t>
      </w:r>
      <w:r w:rsidRPr="00EF68D9">
        <w:t>can also seek support from:</w:t>
      </w:r>
    </w:p>
    <w:p w14:paraId="162E5503" w14:textId="77777777" w:rsidR="000004C3" w:rsidRPr="00EF68D9" w:rsidRDefault="000004C3" w:rsidP="00EF68D9">
      <w:pPr>
        <w:pStyle w:val="Listparabullets"/>
      </w:pPr>
      <w:r w:rsidRPr="00EF68D9">
        <w:t xml:space="preserve">one of the University’s harassment advisors; </w:t>
      </w:r>
    </w:p>
    <w:p w14:paraId="0A8021F2" w14:textId="77777777" w:rsidR="0054627C" w:rsidRPr="00EF68D9" w:rsidRDefault="0054627C" w:rsidP="00EF68D9">
      <w:pPr>
        <w:pStyle w:val="Listparabullets"/>
      </w:pPr>
      <w:r w:rsidRPr="00EF68D9">
        <w:t xml:space="preserve">college harassment advisors </w:t>
      </w:r>
      <w:r w:rsidR="00F973D4" w:rsidRPr="00EF68D9">
        <w:t>(for members of Oxford colleges);</w:t>
      </w:r>
    </w:p>
    <w:p w14:paraId="70A2E9D3" w14:textId="739D89ED" w:rsidR="000004C3" w:rsidRPr="00EF68D9" w:rsidRDefault="000004C3" w:rsidP="00EF68D9">
      <w:pPr>
        <w:pStyle w:val="Listparabullets"/>
      </w:pPr>
      <w:r w:rsidRPr="00EF68D9">
        <w:t>their college dean</w:t>
      </w:r>
      <w:r w:rsidR="00791E09">
        <w:t>s</w:t>
      </w:r>
      <w:r w:rsidRPr="00EF68D9">
        <w:t xml:space="preserve"> or other officer</w:t>
      </w:r>
      <w:r w:rsidR="00791E09">
        <w:t>s</w:t>
      </w:r>
      <w:r w:rsidRPr="00EF68D9">
        <w:t xml:space="preserve"> with pastoral res</w:t>
      </w:r>
      <w:r w:rsidR="00791E09">
        <w:t>ponsibilities, the Common Room w</w:t>
      </w:r>
      <w:r w:rsidRPr="00EF68D9">
        <w:t xml:space="preserve">elfare or </w:t>
      </w:r>
      <w:r w:rsidR="00791E09">
        <w:t>e</w:t>
      </w:r>
      <w:r w:rsidRPr="00EF68D9">
        <w:t xml:space="preserve">qual </w:t>
      </w:r>
      <w:r w:rsidR="00791E09">
        <w:t>o</w:t>
      </w:r>
      <w:r w:rsidRPr="00EF68D9">
        <w:t xml:space="preserve">pportunities </w:t>
      </w:r>
      <w:r w:rsidR="00791E09">
        <w:t>o</w:t>
      </w:r>
      <w:r w:rsidRPr="00EF68D9">
        <w:t>ffice</w:t>
      </w:r>
      <w:r w:rsidR="00791E09">
        <w:t>r</w:t>
      </w:r>
      <w:r w:rsidRPr="00EF68D9">
        <w:t xml:space="preserve"> or a student peer supporter;</w:t>
      </w:r>
    </w:p>
    <w:p w14:paraId="34F1243C" w14:textId="7DC12CE6" w:rsidR="000004C3" w:rsidRPr="00EF68D9" w:rsidRDefault="000004C3" w:rsidP="00EF68D9">
      <w:pPr>
        <w:pStyle w:val="Listparabullets"/>
      </w:pPr>
      <w:r w:rsidRPr="00EF68D9">
        <w:t xml:space="preserve">the </w:t>
      </w:r>
      <w:r w:rsidR="00791E09">
        <w:t xml:space="preserve">University </w:t>
      </w:r>
      <w:r w:rsidRPr="00EF68D9">
        <w:t>Counselling Service</w:t>
      </w:r>
    </w:p>
    <w:p w14:paraId="2207F0E2" w14:textId="77777777" w:rsidR="000004C3" w:rsidRPr="00EF68D9" w:rsidRDefault="000004C3" w:rsidP="00EF68D9">
      <w:pPr>
        <w:pStyle w:val="Listparabullets"/>
      </w:pPr>
      <w:r w:rsidRPr="00EF68D9">
        <w:t>OUSU’s Student Advice Service</w:t>
      </w:r>
    </w:p>
    <w:p w14:paraId="369A4EA1" w14:textId="77777777" w:rsidR="00791E09" w:rsidRDefault="00791E09" w:rsidP="00EF68D9">
      <w:pPr>
        <w:pStyle w:val="ListParagraph"/>
      </w:pPr>
      <w:r>
        <w:t>M</w:t>
      </w:r>
      <w:r w:rsidR="000004C3" w:rsidRPr="00EF68D9">
        <w:t xml:space="preserve">ore information </w:t>
      </w:r>
      <w:r>
        <w:t>is available on the Oxford Students website.</w:t>
      </w:r>
    </w:p>
    <w:p w14:paraId="0BE1DB34" w14:textId="5A2EA479" w:rsidR="000004C3" w:rsidRPr="00791E09" w:rsidRDefault="00321BC7" w:rsidP="00791E09">
      <w:pPr>
        <w:pStyle w:val="ListParagraph"/>
        <w:numPr>
          <w:ilvl w:val="0"/>
          <w:numId w:val="0"/>
        </w:numPr>
        <w:rPr>
          <w:rStyle w:val="Hyperlink"/>
        </w:rPr>
      </w:pPr>
      <w:hyperlink r:id="rId8" w:history="1">
        <w:r w:rsidR="00791E09">
          <w:rPr>
            <w:rStyle w:val="Hyperlink"/>
          </w:rPr>
          <w:t>Oxford Students harassment pages</w:t>
        </w:r>
      </w:hyperlink>
    </w:p>
    <w:sectPr w:rsidR="000004C3" w:rsidRPr="00791E09" w:rsidSect="00EF68D9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FE3B" w14:textId="77777777" w:rsidR="00AB62A3" w:rsidRDefault="00AB62A3" w:rsidP="004809A0">
      <w:pPr>
        <w:spacing w:after="0"/>
      </w:pPr>
      <w:r>
        <w:separator/>
      </w:r>
    </w:p>
  </w:endnote>
  <w:endnote w:type="continuationSeparator" w:id="0">
    <w:p w14:paraId="5C090A4E" w14:textId="77777777" w:rsidR="00AB62A3" w:rsidRDefault="00AB62A3" w:rsidP="00480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6D89" w14:textId="77777777" w:rsidR="00AB62A3" w:rsidRDefault="00AB62A3" w:rsidP="004809A0">
      <w:pPr>
        <w:spacing w:after="0"/>
      </w:pPr>
      <w:r>
        <w:separator/>
      </w:r>
    </w:p>
  </w:footnote>
  <w:footnote w:type="continuationSeparator" w:id="0">
    <w:p w14:paraId="6E1A9BAD" w14:textId="77777777" w:rsidR="00AB62A3" w:rsidRDefault="00AB62A3" w:rsidP="004809A0">
      <w:pPr>
        <w:spacing w:after="0"/>
      </w:pPr>
      <w:r>
        <w:continuationSeparator/>
      </w:r>
    </w:p>
  </w:footnote>
  <w:footnote w:id="1">
    <w:p w14:paraId="679EAD04" w14:textId="0F0DE558" w:rsidR="00791E09" w:rsidRDefault="00791E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91E09">
          <w:rPr>
            <w:rStyle w:val="Hyperlink"/>
          </w:rPr>
          <w:t>www.admin.ox.ac.uk/eop/harassmentadvice/policyandprocedure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6C45" w14:textId="55827519" w:rsidR="00EF68D9" w:rsidRDefault="00EF68D9" w:rsidP="00EF68D9">
    <w:pPr>
      <w:pStyle w:val="Header"/>
      <w:jc w:val="center"/>
    </w:pPr>
    <w:r>
      <w:rPr>
        <w:rFonts w:ascii="Arial" w:hAnsi="Arial" w:cs="Arial"/>
        <w:b/>
      </w:rPr>
      <w:t>[Template]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66A"/>
    <w:multiLevelType w:val="hybridMultilevel"/>
    <w:tmpl w:val="D67E56CA"/>
    <w:lvl w:ilvl="0" w:tplc="F9583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4AD7"/>
    <w:multiLevelType w:val="hybridMultilevel"/>
    <w:tmpl w:val="D14C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033E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" w15:restartNumberingAfterBreak="0">
    <w:nsid w:val="121E333A"/>
    <w:multiLevelType w:val="multilevel"/>
    <w:tmpl w:val="F848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04F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33F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B31E6"/>
    <w:multiLevelType w:val="multilevel"/>
    <w:tmpl w:val="2446E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00392A"/>
    <w:multiLevelType w:val="hybridMultilevel"/>
    <w:tmpl w:val="72F2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9FE"/>
    <w:multiLevelType w:val="hybridMultilevel"/>
    <w:tmpl w:val="652A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53E6"/>
    <w:multiLevelType w:val="hybridMultilevel"/>
    <w:tmpl w:val="A9E0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7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A373B"/>
    <w:multiLevelType w:val="multilevel"/>
    <w:tmpl w:val="0DA24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7F0161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5583F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C168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4366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B05C40"/>
    <w:multiLevelType w:val="hybridMultilevel"/>
    <w:tmpl w:val="78A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01F7C"/>
    <w:multiLevelType w:val="multilevel"/>
    <w:tmpl w:val="E54E727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E1C5172"/>
    <w:multiLevelType w:val="multilevel"/>
    <w:tmpl w:val="B27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E075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C02A90"/>
    <w:multiLevelType w:val="multilevel"/>
    <w:tmpl w:val="FD321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CC78B8"/>
    <w:multiLevelType w:val="hybridMultilevel"/>
    <w:tmpl w:val="ADB0CC1C"/>
    <w:lvl w:ilvl="0" w:tplc="E8D82E84">
      <w:start w:val="1"/>
      <w:numFmt w:val="decimal"/>
      <w:pStyle w:val="ListParagraph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946A4"/>
    <w:multiLevelType w:val="hybridMultilevel"/>
    <w:tmpl w:val="AB2C43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4EB2"/>
    <w:multiLevelType w:val="hybridMultilevel"/>
    <w:tmpl w:val="AA5CF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F30B5E"/>
    <w:multiLevelType w:val="hybridMultilevel"/>
    <w:tmpl w:val="DAB4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6759"/>
    <w:multiLevelType w:val="multilevel"/>
    <w:tmpl w:val="3616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4B75CD3"/>
    <w:multiLevelType w:val="multilevel"/>
    <w:tmpl w:val="9DDC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C02982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4B07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B13DC9"/>
    <w:multiLevelType w:val="hybridMultilevel"/>
    <w:tmpl w:val="EA9034C4"/>
    <w:lvl w:ilvl="0" w:tplc="65EC9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7B16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583BA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0B0C4D"/>
    <w:multiLevelType w:val="hybridMultilevel"/>
    <w:tmpl w:val="8244D2D6"/>
    <w:lvl w:ilvl="0" w:tplc="ECD42D6A">
      <w:start w:val="1"/>
      <w:numFmt w:val="bullet"/>
      <w:pStyle w:val="Listpara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19"/>
  </w:num>
  <w:num w:numId="5">
    <w:abstractNumId w:val="25"/>
  </w:num>
  <w:num w:numId="6">
    <w:abstractNumId w:val="12"/>
  </w:num>
  <w:num w:numId="7">
    <w:abstractNumId w:val="31"/>
  </w:num>
  <w:num w:numId="8">
    <w:abstractNumId w:val="16"/>
  </w:num>
  <w:num w:numId="9">
    <w:abstractNumId w:val="23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27"/>
  </w:num>
  <w:num w:numId="17">
    <w:abstractNumId w:val="30"/>
  </w:num>
  <w:num w:numId="18">
    <w:abstractNumId w:val="28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  <w:num w:numId="23">
    <w:abstractNumId w:val="24"/>
  </w:num>
  <w:num w:numId="24">
    <w:abstractNumId w:val="11"/>
  </w:num>
  <w:num w:numId="25">
    <w:abstractNumId w:val="20"/>
  </w:num>
  <w:num w:numId="26">
    <w:abstractNumId w:val="17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29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A0"/>
    <w:rsid w:val="000004C3"/>
    <w:rsid w:val="00022F9B"/>
    <w:rsid w:val="0002318F"/>
    <w:rsid w:val="0003648A"/>
    <w:rsid w:val="00071CBA"/>
    <w:rsid w:val="000F41D9"/>
    <w:rsid w:val="001014CE"/>
    <w:rsid w:val="001620BC"/>
    <w:rsid w:val="001B2967"/>
    <w:rsid w:val="001E2BF9"/>
    <w:rsid w:val="002748B1"/>
    <w:rsid w:val="002C5E61"/>
    <w:rsid w:val="00311B93"/>
    <w:rsid w:val="00317C86"/>
    <w:rsid w:val="00321BC7"/>
    <w:rsid w:val="00323D84"/>
    <w:rsid w:val="00351A10"/>
    <w:rsid w:val="003822A7"/>
    <w:rsid w:val="00391B06"/>
    <w:rsid w:val="003968F5"/>
    <w:rsid w:val="00397EF1"/>
    <w:rsid w:val="003A0FFE"/>
    <w:rsid w:val="003C584C"/>
    <w:rsid w:val="003C7206"/>
    <w:rsid w:val="003D1A44"/>
    <w:rsid w:val="004809A0"/>
    <w:rsid w:val="004939BE"/>
    <w:rsid w:val="004B59D9"/>
    <w:rsid w:val="004F2FB7"/>
    <w:rsid w:val="0054627C"/>
    <w:rsid w:val="005561ED"/>
    <w:rsid w:val="005835E9"/>
    <w:rsid w:val="00584197"/>
    <w:rsid w:val="005B3F13"/>
    <w:rsid w:val="005D333B"/>
    <w:rsid w:val="0060002F"/>
    <w:rsid w:val="00644DA3"/>
    <w:rsid w:val="00764F33"/>
    <w:rsid w:val="0079004C"/>
    <w:rsid w:val="00791E09"/>
    <w:rsid w:val="007F052D"/>
    <w:rsid w:val="00801CF9"/>
    <w:rsid w:val="0080726F"/>
    <w:rsid w:val="00845B5B"/>
    <w:rsid w:val="00854EF2"/>
    <w:rsid w:val="00861CEB"/>
    <w:rsid w:val="00897825"/>
    <w:rsid w:val="008A3FCC"/>
    <w:rsid w:val="008A5DC9"/>
    <w:rsid w:val="008B0211"/>
    <w:rsid w:val="008B2F6C"/>
    <w:rsid w:val="0090255D"/>
    <w:rsid w:val="00942203"/>
    <w:rsid w:val="009871EA"/>
    <w:rsid w:val="009A1D55"/>
    <w:rsid w:val="009F65BA"/>
    <w:rsid w:val="00A667D2"/>
    <w:rsid w:val="00AA03B4"/>
    <w:rsid w:val="00AB62A3"/>
    <w:rsid w:val="00B314EC"/>
    <w:rsid w:val="00B5113C"/>
    <w:rsid w:val="00B8041B"/>
    <w:rsid w:val="00B862BA"/>
    <w:rsid w:val="00B93C19"/>
    <w:rsid w:val="00BB2840"/>
    <w:rsid w:val="00BE71F7"/>
    <w:rsid w:val="00C24358"/>
    <w:rsid w:val="00C27BD2"/>
    <w:rsid w:val="00C419D8"/>
    <w:rsid w:val="00C52DF4"/>
    <w:rsid w:val="00D3214C"/>
    <w:rsid w:val="00D86344"/>
    <w:rsid w:val="00D864DA"/>
    <w:rsid w:val="00DA2D1A"/>
    <w:rsid w:val="00E118D6"/>
    <w:rsid w:val="00E13C18"/>
    <w:rsid w:val="00E2347B"/>
    <w:rsid w:val="00E41704"/>
    <w:rsid w:val="00E743FD"/>
    <w:rsid w:val="00E8297A"/>
    <w:rsid w:val="00EA1F8C"/>
    <w:rsid w:val="00EB665D"/>
    <w:rsid w:val="00EE3889"/>
    <w:rsid w:val="00EF0F4A"/>
    <w:rsid w:val="00EF68D9"/>
    <w:rsid w:val="00F15F97"/>
    <w:rsid w:val="00F16FD7"/>
    <w:rsid w:val="00F2066B"/>
    <w:rsid w:val="00F4109C"/>
    <w:rsid w:val="00F45D7E"/>
    <w:rsid w:val="00F71EA2"/>
    <w:rsid w:val="00F973D4"/>
    <w:rsid w:val="00FB0500"/>
    <w:rsid w:val="00FC58BD"/>
    <w:rsid w:val="00FD427A"/>
    <w:rsid w:val="00FD527A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9281"/>
  <w15:docId w15:val="{0D80B399-EF96-4820-BFD5-A2C3DDF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68D9"/>
    <w:pPr>
      <w:numPr>
        <w:numId w:val="32"/>
      </w:numPr>
      <w:ind w:left="0" w:firstLine="0"/>
    </w:pPr>
    <w:rPr>
      <w:rFonts w:ascii="Arial" w:eastAsia="Calibri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9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9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47B"/>
  </w:style>
  <w:style w:type="paragraph" w:styleId="Footer">
    <w:name w:val="footer"/>
    <w:basedOn w:val="Normal"/>
    <w:link w:val="FooterChar"/>
    <w:uiPriority w:val="99"/>
    <w:unhideWhenUsed/>
    <w:rsid w:val="00E234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347B"/>
  </w:style>
  <w:style w:type="character" w:styleId="Hyperlink">
    <w:name w:val="Hyperlink"/>
    <w:basedOn w:val="DefaultParagraphFont"/>
    <w:uiPriority w:val="99"/>
    <w:unhideWhenUsed/>
    <w:rsid w:val="0058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1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BA"/>
    <w:rPr>
      <w:b/>
      <w:bCs/>
      <w:sz w:val="20"/>
      <w:szCs w:val="20"/>
    </w:rPr>
  </w:style>
  <w:style w:type="paragraph" w:customStyle="1" w:styleId="Listparabullets">
    <w:name w:val="List para bullets"/>
    <w:basedOn w:val="ListParagraph"/>
    <w:link w:val="ListparabulletsChar"/>
    <w:qFormat/>
    <w:rsid w:val="00EF68D9"/>
    <w:pPr>
      <w:numPr>
        <w:numId w:val="33"/>
      </w:numPr>
      <w:ind w:left="1077" w:hanging="357"/>
      <w:contextualSpacing/>
    </w:pPr>
  </w:style>
  <w:style w:type="paragraph" w:customStyle="1" w:styleId="Heading">
    <w:name w:val="Heading"/>
    <w:basedOn w:val="Normal"/>
    <w:link w:val="HeadingChar"/>
    <w:qFormat/>
    <w:rsid w:val="00791E09"/>
    <w:pPr>
      <w:spacing w:before="240"/>
      <w:jc w:val="center"/>
    </w:pPr>
    <w:rPr>
      <w:rFonts w:ascii="Arial" w:hAnsi="Arial" w:cs="Arial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8D9"/>
    <w:rPr>
      <w:rFonts w:ascii="Arial" w:eastAsia="Calibri" w:hAnsi="Arial" w:cs="Arial"/>
      <w:sz w:val="24"/>
      <w:szCs w:val="24"/>
    </w:rPr>
  </w:style>
  <w:style w:type="character" w:customStyle="1" w:styleId="ListparabulletsChar">
    <w:name w:val="List para bullets Char"/>
    <w:basedOn w:val="ListParagraphChar"/>
    <w:link w:val="Listparabullets"/>
    <w:rsid w:val="00EF68D9"/>
    <w:rPr>
      <w:rFonts w:ascii="Arial" w:eastAsia="Calibri" w:hAnsi="Arial" w:cs="Arial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91E0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.ac.uk/students/welfare/harassment?wss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in.ox.ac.uk/eop/harassmentadvice/policyand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ox.ac.uk/eop/harassmentadvice/policyandproced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Channing</dc:creator>
  <cp:lastModifiedBy>Douglas Thornton</cp:lastModifiedBy>
  <cp:revision>3</cp:revision>
  <cp:lastPrinted>2015-06-24T08:00:00Z</cp:lastPrinted>
  <dcterms:created xsi:type="dcterms:W3CDTF">2017-01-25T11:26:00Z</dcterms:created>
  <dcterms:modified xsi:type="dcterms:W3CDTF">2017-01-25T11:37:00Z</dcterms:modified>
</cp:coreProperties>
</file>